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7AC52B72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706F3A73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9EC0EFD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5FA119B0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7A6F9052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31FBF1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14F6F975" w:rsidR="00802A89" w:rsidRDefault="00F832D2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rFonts w:ascii="Source Sans Pro" w:hAnsi="Source Sans Pro"/>
          <w:noProof/>
        </w:rPr>
        <w:drawing>
          <wp:anchor distT="0" distB="0" distL="114300" distR="114300" simplePos="0" relativeHeight="487606784" behindDoc="0" locked="0" layoutInCell="1" allowOverlap="1" wp14:anchorId="0AD4217A" wp14:editId="582610AD">
            <wp:simplePos x="0" y="0"/>
            <wp:positionH relativeFrom="column">
              <wp:posOffset>4917236</wp:posOffset>
            </wp:positionH>
            <wp:positionV relativeFrom="paragraph">
              <wp:posOffset>46990</wp:posOffset>
            </wp:positionV>
            <wp:extent cx="1612900" cy="647065"/>
            <wp:effectExtent l="0" t="0" r="6350" b="0"/>
            <wp:wrapNone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75481723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19B1620E" w14:textId="2C506B9F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6230CB0F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34CDE9F8" w14:textId="3827C2A8" w:rsidR="007846C0" w:rsidRP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  <w:lang w:val="en-US"/>
        </w:rPr>
      </w:pPr>
      <w:r w:rsidRPr="00F832D2">
        <w:rPr>
          <w:rFonts w:ascii="Source Sans Pro" w:hAnsi="Source Sans Pro"/>
          <w:lang w:val="en-US"/>
        </w:rPr>
        <w:t>Invitation to the Inaugural Lecture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Pr="00F832D2">
        <w:rPr>
          <w:rFonts w:ascii="Source Sans Pro" w:hAnsi="Source Sans Pro"/>
          <w:lang w:val="en-US"/>
        </w:rPr>
        <w:t>of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="00424DCC" w:rsidRPr="00F832D2">
        <w:rPr>
          <w:rFonts w:ascii="Source Sans Pro" w:hAnsi="Source Sans Pro"/>
          <w:lang w:val="en-US"/>
        </w:rPr>
        <w:br/>
      </w:r>
      <w:r w:rsidR="00441481" w:rsidRPr="00F832D2">
        <w:rPr>
          <w:rFonts w:ascii="Source Sans Pro" w:hAnsi="Source Sans Pro"/>
          <w:lang w:val="en-US"/>
        </w:rPr>
        <w:t>Prof.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 w:rsidR="00441481" w:rsidRPr="00F832D2">
        <w:rPr>
          <w:rFonts w:ascii="Source Sans Pro" w:hAnsi="Source Sans Pro"/>
          <w:lang w:val="en-US"/>
        </w:rPr>
        <w:t>Dr.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>
        <w:rPr>
          <w:rFonts w:ascii="Source Sans Pro" w:hAnsi="Source Sans Pro"/>
          <w:lang w:val="en-US"/>
        </w:rPr>
        <w:t>First Name Last Name</w:t>
      </w:r>
      <w:r w:rsidR="00441481" w:rsidRPr="00F832D2">
        <w:rPr>
          <w:rFonts w:ascii="Source Sans Pro" w:hAnsi="Source Sans Pro"/>
          <w:lang w:val="en-US"/>
        </w:rPr>
        <w:t xml:space="preserve"> </w:t>
      </w:r>
      <w:r w:rsidR="00C60B42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>Full Professor</w:t>
      </w:r>
      <w:r w:rsidR="00424DCC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 xml:space="preserve">of the Faculty of </w:t>
      </w:r>
      <w:r w:rsidR="00305B85">
        <w:rPr>
          <w:rFonts w:ascii="Source Sans Pro" w:hAnsi="Source Sans Pro"/>
          <w:lang w:val="en-US"/>
        </w:rPr>
        <w:t>Theology and the Study of Religion</w:t>
      </w:r>
    </w:p>
    <w:p w14:paraId="25FBD87C" w14:textId="31AF0BF8" w:rsidR="00802A89" w:rsidRPr="00F832D2" w:rsidRDefault="00802A89">
      <w:pPr>
        <w:pStyle w:val="Textkrper"/>
        <w:rPr>
          <w:sz w:val="20"/>
          <w:lang w:val="en-US"/>
        </w:rPr>
      </w:pPr>
    </w:p>
    <w:p w14:paraId="49ACDCB2" w14:textId="5A4F41CD" w:rsidR="00802A89" w:rsidRPr="00F832D2" w:rsidRDefault="00802A89">
      <w:pPr>
        <w:pStyle w:val="Textkrper"/>
        <w:spacing w:before="9"/>
        <w:rPr>
          <w:sz w:val="17"/>
          <w:lang w:val="en-US"/>
        </w:rPr>
      </w:pPr>
    </w:p>
    <w:p w14:paraId="29BC00AB" w14:textId="080C8E84" w:rsidR="009243BF" w:rsidRPr="00F832D2" w:rsidRDefault="009243BF">
      <w:pPr>
        <w:spacing w:before="94"/>
        <w:ind w:left="1217"/>
        <w:rPr>
          <w:sz w:val="20"/>
          <w:lang w:val="en-US"/>
        </w:rPr>
      </w:pPr>
    </w:p>
    <w:p w14:paraId="079B75BB" w14:textId="6C70DBE2" w:rsidR="00802A89" w:rsidRPr="00F832D2" w:rsidRDefault="00441481">
      <w:pPr>
        <w:spacing w:before="94"/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Mo</w:t>
      </w:r>
      <w:r w:rsidR="00F832D2">
        <w:rPr>
          <w:rFonts w:ascii="Source Sans Pro" w:hAnsi="Source Sans Pro"/>
          <w:sz w:val="24"/>
          <w:szCs w:val="28"/>
          <w:lang w:val="en-US"/>
        </w:rPr>
        <w:t>n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day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17</w:t>
      </w:r>
      <w:r w:rsidRPr="00F832D2">
        <w:rPr>
          <w:rFonts w:ascii="Source Sans Pro" w:hAnsi="Source Sans Pro"/>
          <w:spacing w:val="-2"/>
          <w:sz w:val="24"/>
          <w:szCs w:val="28"/>
          <w:lang w:val="en-US"/>
        </w:rPr>
        <w:t xml:space="preserve"> </w:t>
      </w:r>
      <w:r w:rsidR="00DA2B13">
        <w:rPr>
          <w:rFonts w:ascii="Source Sans Pro" w:hAnsi="Source Sans Pro"/>
          <w:sz w:val="24"/>
          <w:szCs w:val="28"/>
          <w:lang w:val="en-US"/>
        </w:rPr>
        <w:t>February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202</w:t>
      </w:r>
      <w:r w:rsidR="00B534C9" w:rsidRPr="00F832D2">
        <w:rPr>
          <w:rFonts w:ascii="Source Sans Pro" w:hAnsi="Source Sans Pro"/>
          <w:sz w:val="24"/>
          <w:szCs w:val="28"/>
          <w:lang w:val="en-US"/>
        </w:rPr>
        <w:t>x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5 pm</w:t>
      </w:r>
    </w:p>
    <w:p w14:paraId="72002AF9" w14:textId="0F48F094" w:rsidR="00802A89" w:rsidRPr="00F832D2" w:rsidRDefault="00DA2B13">
      <w:pPr>
        <w:pStyle w:val="Textkrper"/>
        <w:spacing w:before="4"/>
        <w:rPr>
          <w:rFonts w:ascii="Source Sans Pro" w:hAnsi="Source Sans Pro"/>
          <w:b w:val="0"/>
          <w:sz w:val="27"/>
          <w:lang w:val="en-US"/>
        </w:rPr>
      </w:pPr>
      <w:r>
        <w:rPr>
          <w:rFonts w:ascii="Source Sans Pro" w:hAnsi="Source Sans Pro"/>
          <w:noProof/>
          <w:sz w:val="24"/>
          <w:lang w:val="en-US"/>
        </w:rPr>
        <w:drawing>
          <wp:anchor distT="0" distB="0" distL="114300" distR="114300" simplePos="0" relativeHeight="487610880" behindDoc="0" locked="0" layoutInCell="1" allowOverlap="1" wp14:anchorId="04B567E2" wp14:editId="06A54E9C">
            <wp:simplePos x="0" y="0"/>
            <wp:positionH relativeFrom="margin">
              <wp:align>right</wp:align>
            </wp:positionH>
            <wp:positionV relativeFrom="paragraph">
              <wp:posOffset>6350</wp:posOffset>
            </wp:positionV>
            <wp:extent cx="1259205" cy="1259205"/>
            <wp:effectExtent l="0" t="0" r="0" b="0"/>
            <wp:wrapNone/>
            <wp:docPr id="27" name="Grafik 27" descr="Ein Bild, das Schrift, Text, Kreis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Grafik 27" descr="Ein Bild, das Schrift, Text, Kreis, Screensho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205" cy="1259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B7D7A76" w14:textId="2542C2C6" w:rsidR="00802A89" w:rsidRPr="00F832D2" w:rsidRDefault="00441481">
      <w:pPr>
        <w:pStyle w:val="Textkrper"/>
        <w:ind w:left="1217"/>
        <w:rPr>
          <w:rFonts w:ascii="Source Sans Pro" w:hAnsi="Source Sans Pro"/>
          <w:spacing w:val="-2"/>
          <w:lang w:val="en-US"/>
        </w:rPr>
      </w:pPr>
      <w:r w:rsidRPr="00F832D2">
        <w:rPr>
          <w:rFonts w:ascii="Source Sans Pro" w:hAnsi="Source Sans Pro"/>
          <w:lang w:val="en-US"/>
        </w:rPr>
        <w:t>Ti</w:t>
      </w:r>
      <w:r w:rsidR="00F832D2" w:rsidRPr="00F832D2">
        <w:rPr>
          <w:rFonts w:ascii="Source Sans Pro" w:hAnsi="Source Sans Pro"/>
          <w:lang w:val="en-US"/>
        </w:rPr>
        <w:t>tl</w:t>
      </w:r>
      <w:r w:rsidR="00F832D2">
        <w:rPr>
          <w:rFonts w:ascii="Source Sans Pro" w:hAnsi="Source Sans Pro"/>
          <w:lang w:val="en-US"/>
        </w:rPr>
        <w:t>e of the Inaugural Lecture</w:t>
      </w:r>
    </w:p>
    <w:p w14:paraId="7B5A838A" w14:textId="77777777" w:rsidR="00441481" w:rsidRPr="00F832D2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  <w:lang w:val="en-US"/>
        </w:rPr>
      </w:pPr>
    </w:p>
    <w:p w14:paraId="26F2DDE2" w14:textId="77777777" w:rsidR="00802A89" w:rsidRPr="00F832D2" w:rsidRDefault="00802A89">
      <w:pPr>
        <w:pStyle w:val="Textkrper"/>
        <w:spacing w:before="5"/>
        <w:rPr>
          <w:rFonts w:ascii="Source Sans Pro" w:hAnsi="Source Sans Pro"/>
          <w:sz w:val="25"/>
          <w:lang w:val="en-US"/>
        </w:rPr>
      </w:pPr>
    </w:p>
    <w:p w14:paraId="4E36EF68" w14:textId="3E83F0AE" w:rsidR="00802A89" w:rsidRPr="00F832D2" w:rsidRDefault="00F832D2">
      <w:pPr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A</w:t>
      </w:r>
      <w:r>
        <w:rPr>
          <w:rFonts w:ascii="Source Sans Pro" w:hAnsi="Source Sans Pro"/>
          <w:sz w:val="24"/>
          <w:szCs w:val="28"/>
          <w:lang w:val="en-US"/>
        </w:rPr>
        <w:t xml:space="preserve">fter the lecture you are cordially invited to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apéro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 in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Lichthof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. </w:t>
      </w:r>
    </w:p>
    <w:sectPr w:rsidR="00802A89" w:rsidRPr="00F832D2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10020D"/>
    <w:rsid w:val="00111428"/>
    <w:rsid w:val="00243A1B"/>
    <w:rsid w:val="00305B85"/>
    <w:rsid w:val="00424DCC"/>
    <w:rsid w:val="00441481"/>
    <w:rsid w:val="004531F8"/>
    <w:rsid w:val="006570A9"/>
    <w:rsid w:val="00721417"/>
    <w:rsid w:val="007431D5"/>
    <w:rsid w:val="007846C0"/>
    <w:rsid w:val="00785F02"/>
    <w:rsid w:val="007D0D00"/>
    <w:rsid w:val="00802A89"/>
    <w:rsid w:val="008726BD"/>
    <w:rsid w:val="00891C82"/>
    <w:rsid w:val="009243BF"/>
    <w:rsid w:val="009758BA"/>
    <w:rsid w:val="009B4BDB"/>
    <w:rsid w:val="009E6800"/>
    <w:rsid w:val="00A0736E"/>
    <w:rsid w:val="00B534C9"/>
    <w:rsid w:val="00BF5ED4"/>
    <w:rsid w:val="00C25F01"/>
    <w:rsid w:val="00C60B42"/>
    <w:rsid w:val="00C90F27"/>
    <w:rsid w:val="00CB5EFC"/>
    <w:rsid w:val="00DA2B13"/>
    <w:rsid w:val="00F64E02"/>
    <w:rsid w:val="00F70FC3"/>
    <w:rsid w:val="00F832D2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2</cp:revision>
  <dcterms:created xsi:type="dcterms:W3CDTF">2025-01-30T14:41:00Z</dcterms:created>
  <dcterms:modified xsi:type="dcterms:W3CDTF">2025-01-30T14:41:00Z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